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44" w:rsidRDefault="00917644" w:rsidP="009176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917644" w:rsidRDefault="00917644" w:rsidP="009176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917644" w:rsidRDefault="00917644" w:rsidP="0091764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917644" w:rsidRPr="00BA7E02" w:rsidRDefault="00917644" w:rsidP="0091764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917644" w:rsidRPr="00917644" w:rsidRDefault="00137F19" w:rsidP="0091764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E634B9" w:rsidRPr="00137F19" w:rsidRDefault="00917644" w:rsidP="00137F1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F8B">
        <w:rPr>
          <w:sz w:val="28"/>
          <w:szCs w:val="28"/>
        </w:rPr>
        <w:t xml:space="preserve">т </w:t>
      </w:r>
      <w:r w:rsidR="00B12129">
        <w:rPr>
          <w:sz w:val="28"/>
          <w:szCs w:val="28"/>
        </w:rPr>
        <w:t xml:space="preserve"> </w:t>
      </w:r>
      <w:r w:rsidR="00137F19">
        <w:rPr>
          <w:sz w:val="28"/>
          <w:szCs w:val="28"/>
        </w:rPr>
        <w:t>03.03</w:t>
      </w:r>
      <w:r>
        <w:rPr>
          <w:sz w:val="28"/>
          <w:szCs w:val="28"/>
        </w:rPr>
        <w:t>.20</w:t>
      </w:r>
      <w:r w:rsidR="00B1212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851F8B">
        <w:rPr>
          <w:sz w:val="28"/>
          <w:szCs w:val="28"/>
        </w:rPr>
        <w:t xml:space="preserve">г                                                   </w:t>
      </w:r>
      <w:r>
        <w:rPr>
          <w:sz w:val="28"/>
          <w:szCs w:val="28"/>
        </w:rPr>
        <w:t xml:space="preserve">                    </w:t>
      </w:r>
      <w:r w:rsidRPr="00851F8B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137F19">
        <w:rPr>
          <w:sz w:val="28"/>
          <w:szCs w:val="28"/>
        </w:rPr>
        <w:t>15-п</w:t>
      </w:r>
      <w:r>
        <w:rPr>
          <w:sz w:val="28"/>
          <w:szCs w:val="28"/>
        </w:rPr>
        <w:t>а</w:t>
      </w:r>
    </w:p>
    <w:p w:rsidR="00CD6E23" w:rsidRDefault="00E634B9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 xml:space="preserve">О </w:t>
      </w:r>
      <w:r w:rsidR="00462B71" w:rsidRPr="00CD6E23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3314EE" w:rsidRPr="00CD6E23">
        <w:rPr>
          <w:rFonts w:ascii="Times New Roman" w:hAnsi="Times New Roman" w:cs="Times New Roman"/>
          <w:sz w:val="24"/>
          <w:szCs w:val="24"/>
        </w:rPr>
        <w:t xml:space="preserve">расходных обязательств </w:t>
      </w:r>
    </w:p>
    <w:p w:rsidR="00CD6E23" w:rsidRDefault="003314EE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>муниципальн</w:t>
      </w:r>
      <w:r w:rsidR="00462B71" w:rsidRPr="00CD6E23">
        <w:rPr>
          <w:rFonts w:ascii="Times New Roman" w:hAnsi="Times New Roman" w:cs="Times New Roman"/>
          <w:sz w:val="24"/>
          <w:szCs w:val="24"/>
        </w:rPr>
        <w:t>ого образования «</w:t>
      </w:r>
      <w:proofErr w:type="spellStart"/>
      <w:r w:rsidR="00917644">
        <w:rPr>
          <w:rFonts w:ascii="Times New Roman" w:hAnsi="Times New Roman" w:cs="Times New Roman"/>
          <w:sz w:val="24"/>
          <w:szCs w:val="24"/>
        </w:rPr>
        <w:t>Китаев</w:t>
      </w:r>
      <w:r w:rsidR="00B115B2" w:rsidRPr="00CD6E2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115B2" w:rsidRPr="00CD6E2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62B71" w:rsidRPr="00CD6E23">
        <w:rPr>
          <w:rFonts w:ascii="Times New Roman" w:hAnsi="Times New Roman" w:cs="Times New Roman"/>
          <w:sz w:val="24"/>
          <w:szCs w:val="24"/>
        </w:rPr>
        <w:t>»</w:t>
      </w:r>
    </w:p>
    <w:p w:rsidR="00CD6E23" w:rsidRDefault="00B115B2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E23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D6E2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62B71" w:rsidRPr="00CD6E23">
        <w:rPr>
          <w:rFonts w:ascii="Times New Roman" w:hAnsi="Times New Roman" w:cs="Times New Roman"/>
          <w:sz w:val="24"/>
          <w:szCs w:val="24"/>
        </w:rPr>
        <w:t>,</w:t>
      </w:r>
      <w:r w:rsidR="003314EE" w:rsidRPr="00CD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E23" w:rsidRDefault="003314EE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CD6E2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CD6E23">
        <w:rPr>
          <w:rFonts w:ascii="Times New Roman" w:hAnsi="Times New Roman" w:cs="Times New Roman"/>
          <w:sz w:val="24"/>
          <w:szCs w:val="24"/>
        </w:rPr>
        <w:t xml:space="preserve"> с обеспечением развития и укрепления</w:t>
      </w:r>
    </w:p>
    <w:p w:rsidR="00CD6E23" w:rsidRDefault="003314EE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домов культуры </w:t>
      </w:r>
    </w:p>
    <w:p w:rsidR="00565DB5" w:rsidRDefault="003314EE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>в населенных</w:t>
      </w:r>
      <w:r w:rsidR="00CD6E23">
        <w:rPr>
          <w:rFonts w:ascii="Times New Roman" w:hAnsi="Times New Roman" w:cs="Times New Roman"/>
          <w:sz w:val="24"/>
          <w:szCs w:val="24"/>
        </w:rPr>
        <w:t xml:space="preserve"> </w:t>
      </w:r>
      <w:r w:rsidRPr="00CD6E23">
        <w:rPr>
          <w:rFonts w:ascii="Times New Roman" w:hAnsi="Times New Roman" w:cs="Times New Roman"/>
          <w:sz w:val="24"/>
          <w:szCs w:val="24"/>
        </w:rPr>
        <w:t xml:space="preserve">пунктах с числом жителей </w:t>
      </w:r>
      <w:proofErr w:type="gramStart"/>
      <w:r w:rsidRPr="00CD6E2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D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4B9" w:rsidRPr="00CD6E23" w:rsidRDefault="00F93F40" w:rsidP="00F93F40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т</w:t>
      </w:r>
      <w:r w:rsidR="003314EE" w:rsidRPr="00CD6E23">
        <w:rPr>
          <w:rFonts w:ascii="Times New Roman" w:hAnsi="Times New Roman" w:cs="Times New Roman"/>
          <w:sz w:val="24"/>
          <w:szCs w:val="24"/>
        </w:rPr>
        <w:t>ысяч</w:t>
      </w:r>
      <w:r w:rsidR="00565DB5">
        <w:rPr>
          <w:rFonts w:ascii="Times New Roman" w:hAnsi="Times New Roman" w:cs="Times New Roman"/>
          <w:sz w:val="24"/>
          <w:szCs w:val="24"/>
        </w:rPr>
        <w:t xml:space="preserve"> </w:t>
      </w:r>
      <w:r w:rsidR="003314EE" w:rsidRPr="00CD6E23">
        <w:rPr>
          <w:rFonts w:ascii="Times New Roman" w:hAnsi="Times New Roman" w:cs="Times New Roman"/>
          <w:sz w:val="24"/>
          <w:szCs w:val="24"/>
        </w:rPr>
        <w:t>человек</w:t>
      </w:r>
      <w:r w:rsidR="00E634B9" w:rsidRPr="00CD6E23">
        <w:rPr>
          <w:rFonts w:ascii="Times New Roman" w:hAnsi="Times New Roman" w:cs="Times New Roman"/>
          <w:sz w:val="24"/>
          <w:szCs w:val="24"/>
        </w:rPr>
        <w:t xml:space="preserve"> в 20</w:t>
      </w:r>
      <w:r w:rsidR="00937718">
        <w:rPr>
          <w:rFonts w:ascii="Times New Roman" w:hAnsi="Times New Roman" w:cs="Times New Roman"/>
          <w:sz w:val="24"/>
          <w:szCs w:val="24"/>
        </w:rPr>
        <w:t>21</w:t>
      </w:r>
      <w:r w:rsidR="00462B71" w:rsidRPr="00CD6E23">
        <w:rPr>
          <w:rFonts w:ascii="Times New Roman" w:hAnsi="Times New Roman" w:cs="Times New Roman"/>
          <w:sz w:val="24"/>
          <w:szCs w:val="24"/>
        </w:rPr>
        <w:t>г</w:t>
      </w:r>
      <w:r w:rsidR="00E634B9" w:rsidRPr="00CD6E23">
        <w:rPr>
          <w:rFonts w:ascii="Times New Roman" w:hAnsi="Times New Roman" w:cs="Times New Roman"/>
          <w:sz w:val="24"/>
          <w:szCs w:val="24"/>
        </w:rPr>
        <w:t>оду</w:t>
      </w:r>
    </w:p>
    <w:p w:rsidR="00E634B9" w:rsidRPr="00B115B2" w:rsidRDefault="00E634B9" w:rsidP="00E634B9">
      <w:pPr>
        <w:pStyle w:val="ConsPlusTitle"/>
        <w:ind w:left="851" w:right="1276" w:firstLine="708"/>
        <w:rPr>
          <w:rFonts w:ascii="Times New Roman" w:hAnsi="Times New Roman" w:cs="Times New Roman"/>
          <w:sz w:val="24"/>
          <w:szCs w:val="24"/>
        </w:rPr>
      </w:pPr>
    </w:p>
    <w:p w:rsidR="00F93F40" w:rsidRPr="00917644" w:rsidRDefault="00E634B9" w:rsidP="00F93F40">
      <w:pPr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644">
        <w:rPr>
          <w:rFonts w:ascii="Times New Roman" w:hAnsi="Times New Roman"/>
          <w:sz w:val="24"/>
          <w:szCs w:val="24"/>
        </w:rPr>
        <w:t>В соответствии с</w:t>
      </w:r>
      <w:r w:rsidR="00462B71" w:rsidRPr="00917644">
        <w:rPr>
          <w:rFonts w:ascii="Times New Roman" w:hAnsi="Times New Roman"/>
          <w:sz w:val="24"/>
          <w:szCs w:val="24"/>
        </w:rPr>
        <w:t xml:space="preserve"> Б</w:t>
      </w:r>
      <w:r w:rsidRPr="00917644">
        <w:rPr>
          <w:rFonts w:ascii="Times New Roman" w:hAnsi="Times New Roman"/>
          <w:sz w:val="24"/>
          <w:szCs w:val="24"/>
        </w:rPr>
        <w:t>юджетн</w:t>
      </w:r>
      <w:r w:rsidR="00462B71" w:rsidRPr="00917644">
        <w:rPr>
          <w:rFonts w:ascii="Times New Roman" w:hAnsi="Times New Roman"/>
          <w:sz w:val="24"/>
          <w:szCs w:val="24"/>
        </w:rPr>
        <w:t>ым</w:t>
      </w:r>
      <w:r w:rsidRPr="00917644">
        <w:rPr>
          <w:rFonts w:ascii="Times New Roman" w:hAnsi="Times New Roman"/>
          <w:sz w:val="24"/>
          <w:szCs w:val="24"/>
        </w:rPr>
        <w:t xml:space="preserve"> кодекс</w:t>
      </w:r>
      <w:r w:rsidR="00462B71" w:rsidRPr="00917644">
        <w:rPr>
          <w:rFonts w:ascii="Times New Roman" w:hAnsi="Times New Roman"/>
          <w:sz w:val="24"/>
          <w:szCs w:val="24"/>
        </w:rPr>
        <w:t>ом</w:t>
      </w:r>
      <w:r w:rsidRPr="00917644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62B71" w:rsidRPr="00917644">
        <w:rPr>
          <w:rFonts w:ascii="Times New Roman" w:hAnsi="Times New Roman"/>
          <w:sz w:val="24"/>
          <w:szCs w:val="24"/>
        </w:rPr>
        <w:t xml:space="preserve">, Федеральным законом от 06.10.2003г. №131-ФЗ «Об общих принципах организации местного самоуправления в Российской Федерации», </w:t>
      </w:r>
      <w:r w:rsidR="00137F19">
        <w:rPr>
          <w:rFonts w:ascii="Times New Roman" w:hAnsi="Times New Roman"/>
          <w:sz w:val="24"/>
          <w:szCs w:val="24"/>
        </w:rPr>
        <w:t>постановлением Администрации Курской области от 10.02.2020 №116-па «О распределении субсидий из областного бюджета бюджетам муниципальных образований,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2021</w:t>
      </w:r>
      <w:proofErr w:type="gramEnd"/>
      <w:r w:rsidR="00137F19">
        <w:rPr>
          <w:rFonts w:ascii="Times New Roman" w:hAnsi="Times New Roman"/>
          <w:sz w:val="24"/>
          <w:szCs w:val="24"/>
        </w:rPr>
        <w:t xml:space="preserve"> году</w:t>
      </w:r>
      <w:r w:rsidRPr="00917644">
        <w:rPr>
          <w:rFonts w:ascii="Times New Roman" w:hAnsi="Times New Roman"/>
          <w:sz w:val="24"/>
          <w:szCs w:val="24"/>
        </w:rPr>
        <w:t xml:space="preserve"> постановлени</w:t>
      </w:r>
      <w:r w:rsidR="00462B71" w:rsidRPr="00917644">
        <w:rPr>
          <w:rFonts w:ascii="Times New Roman" w:hAnsi="Times New Roman"/>
          <w:sz w:val="24"/>
          <w:szCs w:val="24"/>
        </w:rPr>
        <w:t>ем</w:t>
      </w:r>
      <w:r w:rsidRPr="00917644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917644" w:rsidRPr="00917644">
        <w:rPr>
          <w:rFonts w:ascii="Times New Roman" w:hAnsi="Times New Roman"/>
          <w:sz w:val="24"/>
          <w:szCs w:val="24"/>
        </w:rPr>
        <w:t>Китаев</w:t>
      </w:r>
      <w:r w:rsidR="00B115B2" w:rsidRPr="00917644">
        <w:rPr>
          <w:rFonts w:ascii="Times New Roman" w:hAnsi="Times New Roman"/>
          <w:sz w:val="24"/>
          <w:szCs w:val="24"/>
        </w:rPr>
        <w:t>ского</w:t>
      </w:r>
      <w:proofErr w:type="spellEnd"/>
      <w:r w:rsidR="00B115B2" w:rsidRPr="00917644">
        <w:rPr>
          <w:rFonts w:ascii="Times New Roman" w:hAnsi="Times New Roman"/>
          <w:sz w:val="24"/>
          <w:szCs w:val="24"/>
        </w:rPr>
        <w:t xml:space="preserve"> сельсовета</w:t>
      </w:r>
      <w:r w:rsidR="00CD6E23" w:rsidRPr="009176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E23" w:rsidRPr="00917644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CD6E23" w:rsidRPr="00917644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B115B2" w:rsidRPr="00917644">
        <w:rPr>
          <w:rFonts w:ascii="Times New Roman" w:hAnsi="Times New Roman"/>
          <w:b/>
          <w:sz w:val="24"/>
          <w:szCs w:val="24"/>
        </w:rPr>
        <w:t xml:space="preserve"> </w:t>
      </w:r>
      <w:r w:rsidRPr="00917644">
        <w:rPr>
          <w:rFonts w:ascii="Times New Roman" w:hAnsi="Times New Roman"/>
          <w:sz w:val="24"/>
          <w:szCs w:val="24"/>
        </w:rPr>
        <w:t>от</w:t>
      </w:r>
      <w:r w:rsidR="00CD6E23" w:rsidRPr="00917644">
        <w:rPr>
          <w:rFonts w:ascii="Times New Roman" w:hAnsi="Times New Roman"/>
          <w:sz w:val="24"/>
          <w:szCs w:val="24"/>
        </w:rPr>
        <w:t xml:space="preserve"> </w:t>
      </w:r>
      <w:r w:rsidR="00937718">
        <w:rPr>
          <w:rFonts w:ascii="Times New Roman" w:hAnsi="Times New Roman"/>
          <w:sz w:val="24"/>
          <w:szCs w:val="24"/>
        </w:rPr>
        <w:t>11</w:t>
      </w:r>
      <w:r w:rsidR="00CD6E23" w:rsidRPr="00917644">
        <w:rPr>
          <w:rFonts w:ascii="Times New Roman" w:hAnsi="Times New Roman"/>
          <w:sz w:val="24"/>
          <w:szCs w:val="24"/>
        </w:rPr>
        <w:t>.</w:t>
      </w:r>
      <w:r w:rsidR="00917644" w:rsidRPr="00917644">
        <w:rPr>
          <w:rFonts w:ascii="Times New Roman" w:hAnsi="Times New Roman"/>
          <w:sz w:val="24"/>
          <w:szCs w:val="24"/>
        </w:rPr>
        <w:t>1</w:t>
      </w:r>
      <w:r w:rsidR="00CD6E23" w:rsidRPr="00917644">
        <w:rPr>
          <w:rFonts w:ascii="Times New Roman" w:hAnsi="Times New Roman"/>
          <w:sz w:val="24"/>
          <w:szCs w:val="24"/>
        </w:rPr>
        <w:t>2.20</w:t>
      </w:r>
      <w:r w:rsidR="00937718">
        <w:rPr>
          <w:rFonts w:ascii="Times New Roman" w:hAnsi="Times New Roman"/>
          <w:sz w:val="24"/>
          <w:szCs w:val="24"/>
        </w:rPr>
        <w:t>20</w:t>
      </w:r>
      <w:r w:rsidR="00CD6E23" w:rsidRPr="00917644">
        <w:rPr>
          <w:rFonts w:ascii="Times New Roman" w:hAnsi="Times New Roman"/>
          <w:sz w:val="24"/>
          <w:szCs w:val="24"/>
        </w:rPr>
        <w:t>г</w:t>
      </w:r>
      <w:r w:rsidRPr="00917644">
        <w:rPr>
          <w:rFonts w:ascii="Times New Roman" w:hAnsi="Times New Roman"/>
          <w:sz w:val="24"/>
          <w:szCs w:val="24"/>
        </w:rPr>
        <w:t xml:space="preserve">  № </w:t>
      </w:r>
      <w:r w:rsidR="00917644" w:rsidRPr="00917644">
        <w:rPr>
          <w:rFonts w:ascii="Times New Roman" w:hAnsi="Times New Roman"/>
          <w:sz w:val="24"/>
          <w:szCs w:val="24"/>
        </w:rPr>
        <w:t>1</w:t>
      </w:r>
      <w:r w:rsidR="00937718">
        <w:rPr>
          <w:rFonts w:ascii="Times New Roman" w:hAnsi="Times New Roman"/>
          <w:sz w:val="24"/>
          <w:szCs w:val="24"/>
        </w:rPr>
        <w:t>00</w:t>
      </w:r>
      <w:r w:rsidR="00722A77" w:rsidRPr="00917644">
        <w:rPr>
          <w:rFonts w:ascii="Times New Roman" w:hAnsi="Times New Roman"/>
          <w:sz w:val="24"/>
          <w:szCs w:val="24"/>
        </w:rPr>
        <w:t>-па</w:t>
      </w:r>
      <w:r w:rsidRPr="00917644">
        <w:rPr>
          <w:rFonts w:ascii="Times New Roman" w:hAnsi="Times New Roman"/>
          <w:sz w:val="24"/>
          <w:szCs w:val="24"/>
        </w:rPr>
        <w:t xml:space="preserve"> «Об утверждении </w:t>
      </w:r>
      <w:r w:rsidR="00462B71" w:rsidRPr="00917644">
        <w:rPr>
          <w:rFonts w:ascii="Times New Roman" w:hAnsi="Times New Roman"/>
          <w:sz w:val="24"/>
          <w:szCs w:val="24"/>
        </w:rPr>
        <w:t>муниципальной</w:t>
      </w:r>
      <w:r w:rsidRPr="00917644">
        <w:rPr>
          <w:rFonts w:ascii="Times New Roman" w:hAnsi="Times New Roman"/>
          <w:sz w:val="24"/>
          <w:szCs w:val="24"/>
        </w:rPr>
        <w:t xml:space="preserve"> программы  </w:t>
      </w:r>
      <w:r w:rsidR="00B115B2" w:rsidRPr="00917644">
        <w:rPr>
          <w:rFonts w:ascii="Times New Roman" w:hAnsi="Times New Roman"/>
          <w:sz w:val="24"/>
          <w:szCs w:val="24"/>
        </w:rPr>
        <w:t xml:space="preserve">"Развитие культуры </w:t>
      </w:r>
      <w:proofErr w:type="spellStart"/>
      <w:r w:rsidR="00917644" w:rsidRPr="00917644">
        <w:rPr>
          <w:rFonts w:ascii="Times New Roman" w:hAnsi="Times New Roman"/>
          <w:sz w:val="24"/>
          <w:szCs w:val="24"/>
        </w:rPr>
        <w:t>Китаев</w:t>
      </w:r>
      <w:r w:rsidR="00B115B2" w:rsidRPr="00917644">
        <w:rPr>
          <w:rFonts w:ascii="Times New Roman" w:hAnsi="Times New Roman"/>
          <w:sz w:val="24"/>
          <w:szCs w:val="24"/>
        </w:rPr>
        <w:t>ского</w:t>
      </w:r>
      <w:proofErr w:type="spellEnd"/>
      <w:r w:rsidR="00B115B2" w:rsidRPr="0091764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115B2" w:rsidRPr="00917644">
        <w:rPr>
          <w:rFonts w:ascii="Times New Roman" w:hAnsi="Times New Roman"/>
          <w:sz w:val="24"/>
          <w:szCs w:val="24"/>
        </w:rPr>
        <w:t>Медвенско</w:t>
      </w:r>
      <w:r w:rsidR="00937718">
        <w:rPr>
          <w:rFonts w:ascii="Times New Roman" w:hAnsi="Times New Roman"/>
          <w:sz w:val="24"/>
          <w:szCs w:val="24"/>
        </w:rPr>
        <w:t>го</w:t>
      </w:r>
      <w:proofErr w:type="spellEnd"/>
      <w:r w:rsidR="00937718">
        <w:rPr>
          <w:rFonts w:ascii="Times New Roman" w:hAnsi="Times New Roman"/>
          <w:sz w:val="24"/>
          <w:szCs w:val="24"/>
        </w:rPr>
        <w:t xml:space="preserve"> района Курской области на 2021</w:t>
      </w:r>
      <w:r w:rsidR="00B115B2" w:rsidRPr="00917644">
        <w:rPr>
          <w:rFonts w:ascii="Times New Roman" w:hAnsi="Times New Roman"/>
          <w:sz w:val="24"/>
          <w:szCs w:val="24"/>
        </w:rPr>
        <w:t>-20</w:t>
      </w:r>
      <w:r w:rsidR="00917644" w:rsidRPr="00917644">
        <w:rPr>
          <w:rFonts w:ascii="Times New Roman" w:hAnsi="Times New Roman"/>
          <w:sz w:val="24"/>
          <w:szCs w:val="24"/>
        </w:rPr>
        <w:t>2</w:t>
      </w:r>
      <w:r w:rsidR="00937718">
        <w:rPr>
          <w:rFonts w:ascii="Times New Roman" w:hAnsi="Times New Roman"/>
          <w:sz w:val="24"/>
          <w:szCs w:val="24"/>
        </w:rPr>
        <w:t>3</w:t>
      </w:r>
      <w:r w:rsidR="00B115B2" w:rsidRPr="00917644">
        <w:rPr>
          <w:rFonts w:ascii="Times New Roman" w:hAnsi="Times New Roman"/>
          <w:sz w:val="24"/>
          <w:szCs w:val="24"/>
        </w:rPr>
        <w:t xml:space="preserve"> годы"</w:t>
      </w:r>
      <w:r w:rsidR="00917644" w:rsidRPr="00917644">
        <w:rPr>
          <w:rFonts w:ascii="Times New Roman" w:hAnsi="Times New Roman"/>
          <w:sz w:val="24"/>
          <w:szCs w:val="24"/>
        </w:rPr>
        <w:t xml:space="preserve"> </w:t>
      </w:r>
      <w:r w:rsidR="00722A77" w:rsidRPr="0091764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17644" w:rsidRPr="00917644">
        <w:rPr>
          <w:rFonts w:ascii="Times New Roman" w:hAnsi="Times New Roman"/>
          <w:sz w:val="24"/>
          <w:szCs w:val="24"/>
        </w:rPr>
        <w:t>Китаев</w:t>
      </w:r>
      <w:r w:rsidR="00722A77" w:rsidRPr="00917644">
        <w:rPr>
          <w:rFonts w:ascii="Times New Roman" w:hAnsi="Times New Roman"/>
          <w:sz w:val="24"/>
          <w:szCs w:val="24"/>
        </w:rPr>
        <w:t>ского</w:t>
      </w:r>
      <w:proofErr w:type="spellEnd"/>
      <w:r w:rsidR="00C36FE5" w:rsidRPr="0091764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C36FE5" w:rsidRPr="00917644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C36FE5" w:rsidRPr="00917644">
        <w:rPr>
          <w:rFonts w:ascii="Times New Roman" w:hAnsi="Times New Roman"/>
          <w:sz w:val="24"/>
          <w:szCs w:val="24"/>
        </w:rPr>
        <w:t xml:space="preserve"> района ПОСТАНОВЛЯЕТ</w:t>
      </w:r>
      <w:r w:rsidR="00722A77" w:rsidRPr="00917644">
        <w:rPr>
          <w:rFonts w:ascii="Times New Roman" w:hAnsi="Times New Roman"/>
          <w:sz w:val="24"/>
          <w:szCs w:val="24"/>
        </w:rPr>
        <w:t>:</w:t>
      </w:r>
    </w:p>
    <w:p w:rsidR="00F93F40" w:rsidRPr="00917644" w:rsidRDefault="00137F19" w:rsidP="00137F19">
      <w:pPr>
        <w:pStyle w:val="a4"/>
        <w:widowControl w:val="0"/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462B71" w:rsidRPr="00917644">
        <w:rPr>
          <w:rFonts w:ascii="Times New Roman" w:hAnsi="Times New Roman"/>
          <w:bCs/>
          <w:sz w:val="24"/>
          <w:szCs w:val="24"/>
        </w:rPr>
        <w:t>Принять решение о расходных обя</w:t>
      </w:r>
      <w:r w:rsidR="003314EE" w:rsidRPr="00917644">
        <w:rPr>
          <w:rFonts w:ascii="Times New Roman" w:hAnsi="Times New Roman"/>
          <w:sz w:val="24"/>
          <w:szCs w:val="24"/>
        </w:rPr>
        <w:t>зательств</w:t>
      </w:r>
      <w:r w:rsidR="00462B71" w:rsidRPr="00917644">
        <w:rPr>
          <w:rFonts w:ascii="Times New Roman" w:hAnsi="Times New Roman"/>
          <w:sz w:val="24"/>
          <w:szCs w:val="24"/>
        </w:rPr>
        <w:t>ах</w:t>
      </w:r>
      <w:r w:rsidR="003314EE" w:rsidRPr="00917644">
        <w:rPr>
          <w:rFonts w:ascii="Times New Roman" w:hAnsi="Times New Roman"/>
          <w:sz w:val="24"/>
          <w:szCs w:val="24"/>
        </w:rPr>
        <w:t>, связанных с обеспечением развития и укрепления материально-технической базы домов культуры в населенных пунктах с числом жителей до 50 тысяч человек</w:t>
      </w:r>
      <w:r w:rsidR="00E634B9" w:rsidRPr="00917644">
        <w:rPr>
          <w:rFonts w:ascii="Times New Roman" w:hAnsi="Times New Roman"/>
          <w:bCs/>
          <w:sz w:val="24"/>
          <w:szCs w:val="24"/>
        </w:rPr>
        <w:t xml:space="preserve"> в 20</w:t>
      </w:r>
      <w:r w:rsidR="00937718">
        <w:rPr>
          <w:rFonts w:ascii="Times New Roman" w:hAnsi="Times New Roman"/>
          <w:bCs/>
          <w:sz w:val="24"/>
          <w:szCs w:val="24"/>
        </w:rPr>
        <w:t>21</w:t>
      </w:r>
      <w:r w:rsidR="00E634B9" w:rsidRPr="00917644">
        <w:rPr>
          <w:rFonts w:ascii="Times New Roman" w:hAnsi="Times New Roman"/>
          <w:bCs/>
          <w:sz w:val="24"/>
          <w:szCs w:val="24"/>
        </w:rPr>
        <w:t xml:space="preserve"> году</w:t>
      </w:r>
      <w:r w:rsidR="00DE11BA" w:rsidRPr="00917644">
        <w:rPr>
          <w:rFonts w:ascii="Times New Roman" w:hAnsi="Times New Roman"/>
          <w:bCs/>
          <w:sz w:val="24"/>
          <w:szCs w:val="24"/>
        </w:rPr>
        <w:t xml:space="preserve"> в сумме    </w:t>
      </w:r>
      <w:r w:rsidR="00937718">
        <w:rPr>
          <w:rFonts w:ascii="Times New Roman" w:hAnsi="Times New Roman"/>
          <w:bCs/>
          <w:sz w:val="24"/>
          <w:szCs w:val="24"/>
        </w:rPr>
        <w:t>632100</w:t>
      </w:r>
      <w:r w:rsidR="00722A77" w:rsidRPr="00917644">
        <w:rPr>
          <w:rFonts w:ascii="Times New Roman" w:hAnsi="Times New Roman"/>
          <w:bCs/>
          <w:sz w:val="24"/>
          <w:szCs w:val="24"/>
        </w:rPr>
        <w:t>,00</w:t>
      </w:r>
      <w:r w:rsidR="00DE11BA" w:rsidRPr="00917644">
        <w:rPr>
          <w:rFonts w:ascii="Times New Roman" w:hAnsi="Times New Roman"/>
          <w:bCs/>
          <w:sz w:val="24"/>
          <w:szCs w:val="24"/>
        </w:rPr>
        <w:t xml:space="preserve"> рублей, в том числе за счет средств местного бюджета </w:t>
      </w:r>
      <w:r w:rsidR="00937718">
        <w:rPr>
          <w:rFonts w:ascii="Times New Roman" w:hAnsi="Times New Roman"/>
          <w:bCs/>
          <w:sz w:val="24"/>
          <w:szCs w:val="24"/>
        </w:rPr>
        <w:t>30100</w:t>
      </w:r>
      <w:r w:rsidR="00722A77" w:rsidRPr="00917644">
        <w:rPr>
          <w:rFonts w:ascii="Times New Roman" w:hAnsi="Times New Roman"/>
          <w:bCs/>
          <w:sz w:val="24"/>
          <w:szCs w:val="24"/>
        </w:rPr>
        <w:t>,00</w:t>
      </w:r>
      <w:r w:rsidR="00DE11BA" w:rsidRPr="00917644">
        <w:rPr>
          <w:rFonts w:ascii="Times New Roman" w:hAnsi="Times New Roman"/>
          <w:bCs/>
          <w:sz w:val="24"/>
          <w:szCs w:val="24"/>
        </w:rPr>
        <w:t xml:space="preserve"> рублей.</w:t>
      </w:r>
    </w:p>
    <w:p w:rsidR="00F93F40" w:rsidRPr="00917644" w:rsidRDefault="00137F19" w:rsidP="00137F19">
      <w:pPr>
        <w:pStyle w:val="a4"/>
        <w:widowControl w:val="0"/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DE11BA" w:rsidRPr="00917644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D53127" w:rsidRPr="00917644">
        <w:rPr>
          <w:rFonts w:ascii="Times New Roman" w:hAnsi="Times New Roman"/>
          <w:bCs/>
          <w:sz w:val="24"/>
          <w:szCs w:val="24"/>
        </w:rPr>
        <w:t>на 20</w:t>
      </w:r>
      <w:r w:rsidR="00937718">
        <w:rPr>
          <w:rFonts w:ascii="Times New Roman" w:hAnsi="Times New Roman"/>
          <w:bCs/>
          <w:sz w:val="24"/>
          <w:szCs w:val="24"/>
        </w:rPr>
        <w:t xml:space="preserve">21 </w:t>
      </w:r>
      <w:r w:rsidR="00D53127" w:rsidRPr="00917644">
        <w:rPr>
          <w:rFonts w:ascii="Times New Roman" w:hAnsi="Times New Roman"/>
          <w:bCs/>
          <w:sz w:val="24"/>
          <w:szCs w:val="24"/>
        </w:rPr>
        <w:t xml:space="preserve">год </w:t>
      </w:r>
      <w:r w:rsidR="00DE11BA" w:rsidRPr="00917644">
        <w:rPr>
          <w:rFonts w:ascii="Times New Roman" w:hAnsi="Times New Roman"/>
          <w:bCs/>
          <w:sz w:val="24"/>
          <w:szCs w:val="24"/>
        </w:rPr>
        <w:t xml:space="preserve">перечень мероприятий по </w:t>
      </w:r>
      <w:r w:rsidR="00D53127" w:rsidRPr="00917644">
        <w:rPr>
          <w:rFonts w:ascii="Times New Roman" w:hAnsi="Times New Roman"/>
          <w:bCs/>
          <w:sz w:val="24"/>
          <w:szCs w:val="24"/>
        </w:rPr>
        <w:t xml:space="preserve">реализации расходных обязательств, </w:t>
      </w:r>
      <w:r w:rsidR="00D53127" w:rsidRPr="00917644">
        <w:rPr>
          <w:rFonts w:ascii="Times New Roman" w:hAnsi="Times New Roman"/>
          <w:sz w:val="24"/>
          <w:szCs w:val="24"/>
        </w:rPr>
        <w:t>связанных с обеспечением развития и укрепления материально-технической базы домов культуры в населенных пунктах с числом жителей до 50 тысяч человек, согласно приложению.</w:t>
      </w:r>
    </w:p>
    <w:p w:rsidR="00F93F40" w:rsidRPr="00917644" w:rsidRDefault="00137F19" w:rsidP="00137F19">
      <w:pPr>
        <w:pStyle w:val="a4"/>
        <w:widowControl w:val="0"/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53127" w:rsidRPr="00917644">
        <w:rPr>
          <w:rFonts w:ascii="Times New Roman" w:hAnsi="Times New Roman"/>
          <w:sz w:val="24"/>
          <w:szCs w:val="24"/>
        </w:rPr>
        <w:t xml:space="preserve">Определить </w:t>
      </w:r>
      <w:r w:rsidR="00564D92" w:rsidRPr="00917644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917644" w:rsidRPr="00917644">
        <w:rPr>
          <w:rFonts w:ascii="Times New Roman" w:hAnsi="Times New Roman"/>
          <w:sz w:val="24"/>
          <w:szCs w:val="24"/>
        </w:rPr>
        <w:t>Китаев</w:t>
      </w:r>
      <w:r w:rsidR="00564D92" w:rsidRPr="00917644">
        <w:rPr>
          <w:rFonts w:ascii="Times New Roman" w:hAnsi="Times New Roman"/>
          <w:sz w:val="24"/>
          <w:szCs w:val="24"/>
        </w:rPr>
        <w:t>ского</w:t>
      </w:r>
      <w:proofErr w:type="spellEnd"/>
      <w:r w:rsidR="00564D92" w:rsidRPr="0091764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564D92" w:rsidRPr="00917644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564D92" w:rsidRPr="00917644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D53127" w:rsidRPr="00917644">
        <w:rPr>
          <w:rFonts w:ascii="Times New Roman" w:hAnsi="Times New Roman"/>
          <w:sz w:val="24"/>
          <w:szCs w:val="24"/>
        </w:rPr>
        <w:t xml:space="preserve"> уполномоченным органом  для осуществления взаимодействия с комитетом по культуре Курской области и реализации мероприятий, указанных в пункте 2 настоящего Постановления.</w:t>
      </w:r>
    </w:p>
    <w:p w:rsidR="00F93F40" w:rsidRPr="00917644" w:rsidRDefault="00937718" w:rsidP="00937718">
      <w:pPr>
        <w:pStyle w:val="a4"/>
        <w:widowControl w:val="0"/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 w:rsidR="00736D8E" w:rsidRPr="009176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36D8E" w:rsidRPr="00917644"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722BCE" w:rsidRPr="00917644" w:rsidRDefault="00937718" w:rsidP="00937718">
      <w:pPr>
        <w:pStyle w:val="a4"/>
        <w:widowControl w:val="0"/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5.</w:t>
      </w:r>
      <w:r w:rsidR="00137F19">
        <w:rPr>
          <w:rFonts w:ascii="Times New Roman" w:hAnsi="Times New Roman"/>
          <w:kern w:val="1"/>
          <w:sz w:val="24"/>
          <w:szCs w:val="24"/>
        </w:rPr>
        <w:t>Постановление</w:t>
      </w:r>
      <w:r w:rsidR="00BE447B" w:rsidRPr="00917644">
        <w:rPr>
          <w:rFonts w:ascii="Times New Roman" w:hAnsi="Times New Roman"/>
          <w:kern w:val="1"/>
          <w:sz w:val="24"/>
          <w:szCs w:val="24"/>
        </w:rPr>
        <w:t xml:space="preserve"> вступает в силу  со дня его подписания</w:t>
      </w:r>
      <w:r w:rsidR="00722BCE" w:rsidRPr="00917644">
        <w:rPr>
          <w:rFonts w:ascii="Times New Roman" w:hAnsi="Times New Roman"/>
          <w:kern w:val="1"/>
          <w:sz w:val="24"/>
          <w:szCs w:val="24"/>
        </w:rPr>
        <w:t xml:space="preserve"> и распространяется на правоотношения, возникшие с 01 января 20</w:t>
      </w:r>
      <w:r>
        <w:rPr>
          <w:rFonts w:ascii="Times New Roman" w:hAnsi="Times New Roman"/>
          <w:kern w:val="1"/>
          <w:sz w:val="24"/>
          <w:szCs w:val="24"/>
        </w:rPr>
        <w:t>21</w:t>
      </w:r>
      <w:r w:rsidR="00722BCE" w:rsidRPr="00917644">
        <w:rPr>
          <w:rFonts w:ascii="Times New Roman" w:hAnsi="Times New Roman"/>
          <w:kern w:val="1"/>
          <w:sz w:val="24"/>
          <w:szCs w:val="24"/>
        </w:rPr>
        <w:t xml:space="preserve"> года.</w:t>
      </w:r>
    </w:p>
    <w:p w:rsidR="00722BCE" w:rsidRPr="00917644" w:rsidRDefault="00722BCE" w:rsidP="00F93F40">
      <w:pPr>
        <w:widowControl w:val="0"/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</w:p>
    <w:p w:rsidR="00F93F40" w:rsidRPr="00917644" w:rsidRDefault="00F93F40" w:rsidP="00F93F40">
      <w:pPr>
        <w:widowControl w:val="0"/>
        <w:spacing w:after="0"/>
        <w:jc w:val="both"/>
        <w:rPr>
          <w:rFonts w:ascii="Times New Roman" w:eastAsia="Arial" w:hAnsi="Times New Roman"/>
          <w:spacing w:val="10"/>
          <w:kern w:val="1"/>
          <w:sz w:val="24"/>
          <w:szCs w:val="24"/>
        </w:rPr>
      </w:pPr>
    </w:p>
    <w:p w:rsidR="00917644" w:rsidRPr="00137F19" w:rsidRDefault="0025028C" w:rsidP="00137F19">
      <w:pPr>
        <w:widowControl w:val="0"/>
        <w:spacing w:after="0"/>
        <w:rPr>
          <w:rFonts w:ascii="Times New Roman" w:eastAsia="Arial" w:hAnsi="Times New Roman"/>
          <w:spacing w:val="10"/>
          <w:kern w:val="1"/>
          <w:sz w:val="24"/>
          <w:szCs w:val="24"/>
        </w:rPr>
      </w:pPr>
      <w:r w:rsidRPr="0091764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917644" w:rsidRPr="00917644">
        <w:rPr>
          <w:rFonts w:ascii="Times New Roman" w:hAnsi="Times New Roman"/>
          <w:sz w:val="24"/>
          <w:szCs w:val="24"/>
        </w:rPr>
        <w:t>Китаев</w:t>
      </w:r>
      <w:r w:rsidRPr="00917644">
        <w:rPr>
          <w:rFonts w:ascii="Times New Roman" w:hAnsi="Times New Roman"/>
          <w:sz w:val="24"/>
          <w:szCs w:val="24"/>
        </w:rPr>
        <w:t>ского</w:t>
      </w:r>
      <w:proofErr w:type="spellEnd"/>
      <w:r w:rsidRPr="00917644">
        <w:rPr>
          <w:rFonts w:ascii="Times New Roman" w:hAnsi="Times New Roman"/>
          <w:sz w:val="24"/>
          <w:szCs w:val="24"/>
        </w:rPr>
        <w:t xml:space="preserve"> сельсовета                                         </w:t>
      </w:r>
      <w:r w:rsidR="00917644" w:rsidRPr="00917644">
        <w:rPr>
          <w:rFonts w:ascii="Times New Roman" w:hAnsi="Times New Roman"/>
          <w:sz w:val="24"/>
          <w:szCs w:val="24"/>
        </w:rPr>
        <w:t xml:space="preserve">    </w:t>
      </w:r>
      <w:r w:rsidR="00937718">
        <w:rPr>
          <w:rFonts w:ascii="Times New Roman" w:hAnsi="Times New Roman"/>
          <w:sz w:val="24"/>
          <w:szCs w:val="24"/>
        </w:rPr>
        <w:t xml:space="preserve">      </w:t>
      </w:r>
      <w:r w:rsidR="00917644" w:rsidRPr="009176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644" w:rsidRPr="00917644">
        <w:rPr>
          <w:rFonts w:ascii="Times New Roman" w:hAnsi="Times New Roman"/>
          <w:sz w:val="24"/>
          <w:szCs w:val="24"/>
        </w:rPr>
        <w:t>О.Н.Евглевская</w:t>
      </w:r>
      <w:bookmarkStart w:id="0" w:name="_GoBack"/>
      <w:bookmarkEnd w:id="0"/>
      <w:proofErr w:type="spellEnd"/>
    </w:p>
    <w:p w:rsidR="00917644" w:rsidRDefault="00917644" w:rsidP="00736D8E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E634B9" w:rsidRPr="00F93F40" w:rsidRDefault="00D53127" w:rsidP="00736D8E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  <w:sz w:val="28"/>
          <w:szCs w:val="28"/>
        </w:rPr>
        <w:t>Приложение</w:t>
      </w:r>
    </w:p>
    <w:p w:rsidR="00D53127" w:rsidRPr="00F93F40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D53127" w:rsidRPr="00F93F40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D53127" w:rsidRPr="00F93F40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sz w:val="28"/>
          <w:szCs w:val="28"/>
        </w:rPr>
      </w:pPr>
    </w:p>
    <w:p w:rsidR="00E634B9" w:rsidRPr="00F93F40" w:rsidRDefault="00E634B9" w:rsidP="00E06F29">
      <w:pPr>
        <w:widowControl w:val="0"/>
        <w:autoSpaceDE w:val="0"/>
        <w:autoSpaceDN w:val="0"/>
        <w:adjustRightInd w:val="0"/>
        <w:spacing w:after="0" w:line="240" w:lineRule="auto"/>
        <w:ind w:right="1276" w:firstLine="708"/>
        <w:jc w:val="both"/>
        <w:rPr>
          <w:rFonts w:ascii="Times New Roman" w:hAnsi="Times New Roman"/>
          <w:sz w:val="28"/>
          <w:szCs w:val="28"/>
        </w:rPr>
      </w:pPr>
    </w:p>
    <w:p w:rsidR="00E634B9" w:rsidRPr="00F93F40" w:rsidRDefault="00D53127" w:rsidP="00F93F4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F93F40">
        <w:rPr>
          <w:rFonts w:ascii="Times New Roman" w:hAnsi="Times New Roman"/>
          <w:b/>
          <w:bCs/>
          <w:sz w:val="28"/>
          <w:szCs w:val="28"/>
        </w:rPr>
        <w:t xml:space="preserve">Перечень мероприятий по реализации расходных обязательств, </w:t>
      </w:r>
      <w:r w:rsidRPr="00F93F40">
        <w:rPr>
          <w:rFonts w:ascii="Times New Roman" w:hAnsi="Times New Roman"/>
          <w:b/>
          <w:sz w:val="28"/>
          <w:szCs w:val="28"/>
        </w:rPr>
        <w:t>связанных с обеспечением развития и укрепления материально-технической базы домов культуры в населенных пунктах с числом жителей до 50 тысяч человек на 20</w:t>
      </w:r>
      <w:r w:rsidR="00937718">
        <w:rPr>
          <w:rFonts w:ascii="Times New Roman" w:hAnsi="Times New Roman"/>
          <w:b/>
          <w:sz w:val="28"/>
          <w:szCs w:val="28"/>
        </w:rPr>
        <w:t>21</w:t>
      </w:r>
      <w:r w:rsidRPr="00F93F4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53127" w:rsidRPr="00F93F40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center"/>
        <w:rPr>
          <w:rFonts w:ascii="Times New Roman" w:hAnsi="Times New Roman"/>
          <w:sz w:val="28"/>
          <w:szCs w:val="28"/>
        </w:rPr>
      </w:pPr>
    </w:p>
    <w:p w:rsidR="00D53127" w:rsidRPr="00F93F40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center"/>
        <w:rPr>
          <w:rFonts w:ascii="Times New Roman" w:hAnsi="Times New Roman"/>
          <w:sz w:val="28"/>
          <w:szCs w:val="28"/>
        </w:rPr>
      </w:pPr>
    </w:p>
    <w:p w:rsidR="00D53127" w:rsidRPr="00F93F40" w:rsidRDefault="00D53127" w:rsidP="00F93F4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  <w:sz w:val="28"/>
          <w:szCs w:val="28"/>
        </w:rPr>
        <w:t>1.Обеспечение развития и укрепления материально-технической базы объект</w:t>
      </w:r>
      <w:r w:rsidR="0012770C" w:rsidRPr="00F93F40">
        <w:rPr>
          <w:rFonts w:ascii="Times New Roman" w:hAnsi="Times New Roman"/>
          <w:sz w:val="28"/>
          <w:szCs w:val="28"/>
        </w:rPr>
        <w:t>а -</w:t>
      </w:r>
      <w:r w:rsidRPr="00F93F40">
        <w:rPr>
          <w:rFonts w:ascii="Times New Roman" w:hAnsi="Times New Roman"/>
          <w:sz w:val="28"/>
          <w:szCs w:val="28"/>
        </w:rPr>
        <w:t xml:space="preserve"> МКУК «</w:t>
      </w:r>
      <w:proofErr w:type="spellStart"/>
      <w:r w:rsidR="00137F19">
        <w:rPr>
          <w:rFonts w:ascii="Times New Roman" w:hAnsi="Times New Roman"/>
          <w:sz w:val="28"/>
          <w:szCs w:val="28"/>
        </w:rPr>
        <w:t>Китаевс</w:t>
      </w:r>
      <w:r w:rsidR="0061200B" w:rsidRPr="00F93F40">
        <w:rPr>
          <w:rFonts w:ascii="Times New Roman" w:hAnsi="Times New Roman"/>
          <w:sz w:val="28"/>
          <w:szCs w:val="28"/>
        </w:rPr>
        <w:t>кий</w:t>
      </w:r>
      <w:proofErr w:type="spellEnd"/>
      <w:r w:rsidR="0061200B" w:rsidRPr="00F93F40">
        <w:rPr>
          <w:rFonts w:ascii="Times New Roman" w:hAnsi="Times New Roman"/>
          <w:sz w:val="28"/>
          <w:szCs w:val="28"/>
        </w:rPr>
        <w:t xml:space="preserve"> сельский Дом культуры</w:t>
      </w:r>
      <w:r w:rsidRPr="00F93F4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1200B" w:rsidRPr="00F93F40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F93F40">
        <w:rPr>
          <w:rFonts w:ascii="Times New Roman" w:hAnsi="Times New Roman"/>
          <w:sz w:val="28"/>
          <w:szCs w:val="28"/>
        </w:rPr>
        <w:t xml:space="preserve"> района Курской област</w:t>
      </w:r>
      <w:proofErr w:type="gramStart"/>
      <w:r w:rsidRPr="00F93F40">
        <w:rPr>
          <w:rFonts w:ascii="Times New Roman" w:hAnsi="Times New Roman"/>
          <w:sz w:val="28"/>
          <w:szCs w:val="28"/>
        </w:rPr>
        <w:t>и</w:t>
      </w:r>
      <w:r w:rsidR="0012770C" w:rsidRPr="00F93F40">
        <w:rPr>
          <w:rFonts w:ascii="Times New Roman" w:hAnsi="Times New Roman"/>
          <w:sz w:val="28"/>
          <w:szCs w:val="28"/>
        </w:rPr>
        <w:t>-</w:t>
      </w:r>
      <w:proofErr w:type="gramEnd"/>
      <w:r w:rsidR="0012770C" w:rsidRPr="00F93F40">
        <w:rPr>
          <w:rFonts w:ascii="Times New Roman" w:hAnsi="Times New Roman"/>
          <w:sz w:val="28"/>
          <w:szCs w:val="28"/>
        </w:rPr>
        <w:t xml:space="preserve"> </w:t>
      </w:r>
      <w:r w:rsidR="0061200B" w:rsidRPr="00F93F40">
        <w:rPr>
          <w:rFonts w:ascii="Times New Roman" w:hAnsi="Times New Roman"/>
          <w:sz w:val="28"/>
          <w:szCs w:val="28"/>
        </w:rPr>
        <w:t xml:space="preserve">на сумму </w:t>
      </w:r>
      <w:r w:rsidR="00937718">
        <w:rPr>
          <w:rFonts w:ascii="Times New Roman" w:hAnsi="Times New Roman"/>
          <w:sz w:val="28"/>
          <w:szCs w:val="28"/>
        </w:rPr>
        <w:t>632100</w:t>
      </w:r>
      <w:r w:rsidR="00FD6926">
        <w:rPr>
          <w:rFonts w:ascii="Times New Roman" w:hAnsi="Times New Roman"/>
          <w:sz w:val="28"/>
          <w:szCs w:val="28"/>
        </w:rPr>
        <w:t>,00</w:t>
      </w:r>
      <w:r w:rsidR="0012770C" w:rsidRPr="00F93F40">
        <w:rPr>
          <w:rFonts w:ascii="Times New Roman" w:hAnsi="Times New Roman"/>
          <w:sz w:val="28"/>
          <w:szCs w:val="28"/>
        </w:rPr>
        <w:t xml:space="preserve"> рублей</w:t>
      </w:r>
      <w:r w:rsidRPr="00F93F40">
        <w:rPr>
          <w:rFonts w:ascii="Times New Roman" w:hAnsi="Times New Roman"/>
          <w:sz w:val="28"/>
          <w:szCs w:val="28"/>
        </w:rPr>
        <w:t>.</w:t>
      </w:r>
    </w:p>
    <w:sectPr w:rsidR="00D53127" w:rsidRPr="00F93F40" w:rsidSect="005B7B8C">
      <w:headerReference w:type="first" r:id="rId9"/>
      <w:pgSz w:w="11906" w:h="16838"/>
      <w:pgMar w:top="1134" w:right="1276" w:bottom="113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3A" w:rsidRDefault="0031463A" w:rsidP="00BD7303">
      <w:pPr>
        <w:spacing w:after="0" w:line="240" w:lineRule="auto"/>
      </w:pPr>
      <w:r>
        <w:separator/>
      </w:r>
    </w:p>
  </w:endnote>
  <w:endnote w:type="continuationSeparator" w:id="0">
    <w:p w:rsidR="0031463A" w:rsidRDefault="0031463A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3A" w:rsidRDefault="0031463A" w:rsidP="00BD7303">
      <w:pPr>
        <w:spacing w:after="0" w:line="240" w:lineRule="auto"/>
      </w:pPr>
      <w:r>
        <w:separator/>
      </w:r>
    </w:p>
  </w:footnote>
  <w:footnote w:type="continuationSeparator" w:id="0">
    <w:p w:rsidR="0031463A" w:rsidRDefault="0031463A" w:rsidP="00BD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29" w:rsidRDefault="00E06F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7D77DE0"/>
    <w:multiLevelType w:val="hybridMultilevel"/>
    <w:tmpl w:val="5D3A1344"/>
    <w:lvl w:ilvl="0" w:tplc="6590C2EC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CA1492"/>
    <w:multiLevelType w:val="hybridMultilevel"/>
    <w:tmpl w:val="B4B61C36"/>
    <w:lvl w:ilvl="0" w:tplc="C7049D6C">
      <w:start w:val="1"/>
      <w:numFmt w:val="decimal"/>
      <w:lvlText w:val="%1."/>
      <w:lvlJc w:val="left"/>
      <w:pPr>
        <w:ind w:left="1353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52117E"/>
    <w:multiLevelType w:val="hybridMultilevel"/>
    <w:tmpl w:val="A2A288CE"/>
    <w:lvl w:ilvl="0" w:tplc="73C6E2C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E6"/>
    <w:rsid w:val="00000053"/>
    <w:rsid w:val="000009A6"/>
    <w:rsid w:val="00004093"/>
    <w:rsid w:val="00004605"/>
    <w:rsid w:val="000110AD"/>
    <w:rsid w:val="00015B3C"/>
    <w:rsid w:val="00020A05"/>
    <w:rsid w:val="00035A19"/>
    <w:rsid w:val="0004029E"/>
    <w:rsid w:val="000424B5"/>
    <w:rsid w:val="0004359B"/>
    <w:rsid w:val="00044E1C"/>
    <w:rsid w:val="0004691A"/>
    <w:rsid w:val="00055E2A"/>
    <w:rsid w:val="00057270"/>
    <w:rsid w:val="00061301"/>
    <w:rsid w:val="00065017"/>
    <w:rsid w:val="0007024A"/>
    <w:rsid w:val="000753B0"/>
    <w:rsid w:val="000763D5"/>
    <w:rsid w:val="000811D0"/>
    <w:rsid w:val="00085755"/>
    <w:rsid w:val="00090470"/>
    <w:rsid w:val="00092DD5"/>
    <w:rsid w:val="000A25AC"/>
    <w:rsid w:val="000B4277"/>
    <w:rsid w:val="000B5463"/>
    <w:rsid w:val="000B54CC"/>
    <w:rsid w:val="000C571F"/>
    <w:rsid w:val="000D1BDB"/>
    <w:rsid w:val="000D2C26"/>
    <w:rsid w:val="000D2E10"/>
    <w:rsid w:val="000E187D"/>
    <w:rsid w:val="000F60F1"/>
    <w:rsid w:val="0010312D"/>
    <w:rsid w:val="001060C0"/>
    <w:rsid w:val="001065FC"/>
    <w:rsid w:val="00107C24"/>
    <w:rsid w:val="001223BA"/>
    <w:rsid w:val="0012770C"/>
    <w:rsid w:val="0013484D"/>
    <w:rsid w:val="00137F19"/>
    <w:rsid w:val="00141ADF"/>
    <w:rsid w:val="00143404"/>
    <w:rsid w:val="001434C6"/>
    <w:rsid w:val="00144393"/>
    <w:rsid w:val="00146E49"/>
    <w:rsid w:val="001509BE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AA7"/>
    <w:rsid w:val="00186DD6"/>
    <w:rsid w:val="00190458"/>
    <w:rsid w:val="00190C9D"/>
    <w:rsid w:val="001976F5"/>
    <w:rsid w:val="001A1B29"/>
    <w:rsid w:val="001B4082"/>
    <w:rsid w:val="001B4FEA"/>
    <w:rsid w:val="001B58AB"/>
    <w:rsid w:val="001C2394"/>
    <w:rsid w:val="001D0919"/>
    <w:rsid w:val="001D2B15"/>
    <w:rsid w:val="001E6630"/>
    <w:rsid w:val="001F130F"/>
    <w:rsid w:val="001F3E8C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3477E"/>
    <w:rsid w:val="0023550D"/>
    <w:rsid w:val="00235524"/>
    <w:rsid w:val="00235D78"/>
    <w:rsid w:val="002425CE"/>
    <w:rsid w:val="00245C43"/>
    <w:rsid w:val="002479C8"/>
    <w:rsid w:val="0025028C"/>
    <w:rsid w:val="0025127A"/>
    <w:rsid w:val="0025615C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650B"/>
    <w:rsid w:val="002A1ABF"/>
    <w:rsid w:val="002A6B59"/>
    <w:rsid w:val="002B0D91"/>
    <w:rsid w:val="002B188D"/>
    <w:rsid w:val="002B5A28"/>
    <w:rsid w:val="002B5C90"/>
    <w:rsid w:val="002B74F5"/>
    <w:rsid w:val="002C0994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2FA1"/>
    <w:rsid w:val="002F7282"/>
    <w:rsid w:val="002F79DB"/>
    <w:rsid w:val="003005CD"/>
    <w:rsid w:val="00303CC2"/>
    <w:rsid w:val="0031039C"/>
    <w:rsid w:val="0031463A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502FF"/>
    <w:rsid w:val="003511AC"/>
    <w:rsid w:val="003539AC"/>
    <w:rsid w:val="00357E37"/>
    <w:rsid w:val="00360BEE"/>
    <w:rsid w:val="0036453B"/>
    <w:rsid w:val="00372F8B"/>
    <w:rsid w:val="00380056"/>
    <w:rsid w:val="00387FE1"/>
    <w:rsid w:val="00391C8B"/>
    <w:rsid w:val="003937A0"/>
    <w:rsid w:val="00393FEB"/>
    <w:rsid w:val="003A302F"/>
    <w:rsid w:val="003A667A"/>
    <w:rsid w:val="003B249A"/>
    <w:rsid w:val="003B3DEB"/>
    <w:rsid w:val="003B498B"/>
    <w:rsid w:val="003C0AF2"/>
    <w:rsid w:val="003C1E0F"/>
    <w:rsid w:val="003C271F"/>
    <w:rsid w:val="003C3235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29FE"/>
    <w:rsid w:val="00415C49"/>
    <w:rsid w:val="004201AD"/>
    <w:rsid w:val="00421F60"/>
    <w:rsid w:val="00422614"/>
    <w:rsid w:val="00424795"/>
    <w:rsid w:val="00425AD8"/>
    <w:rsid w:val="00427FD7"/>
    <w:rsid w:val="0043328A"/>
    <w:rsid w:val="00435006"/>
    <w:rsid w:val="004405C1"/>
    <w:rsid w:val="00440FEA"/>
    <w:rsid w:val="00441E7F"/>
    <w:rsid w:val="00443AB1"/>
    <w:rsid w:val="004458EE"/>
    <w:rsid w:val="00451E53"/>
    <w:rsid w:val="00453976"/>
    <w:rsid w:val="00453C67"/>
    <w:rsid w:val="0045741E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A29"/>
    <w:rsid w:val="004A0904"/>
    <w:rsid w:val="004A3A14"/>
    <w:rsid w:val="004A5D3D"/>
    <w:rsid w:val="004A6394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0018A"/>
    <w:rsid w:val="00511A26"/>
    <w:rsid w:val="00525868"/>
    <w:rsid w:val="00526344"/>
    <w:rsid w:val="0052693F"/>
    <w:rsid w:val="00527498"/>
    <w:rsid w:val="00535C63"/>
    <w:rsid w:val="0053749D"/>
    <w:rsid w:val="00542688"/>
    <w:rsid w:val="00545183"/>
    <w:rsid w:val="00547985"/>
    <w:rsid w:val="00550BD0"/>
    <w:rsid w:val="00553CD0"/>
    <w:rsid w:val="00557970"/>
    <w:rsid w:val="00560E11"/>
    <w:rsid w:val="00561726"/>
    <w:rsid w:val="00561DE6"/>
    <w:rsid w:val="00563B17"/>
    <w:rsid w:val="00564D92"/>
    <w:rsid w:val="00565DB5"/>
    <w:rsid w:val="00570564"/>
    <w:rsid w:val="00570CA5"/>
    <w:rsid w:val="0057504A"/>
    <w:rsid w:val="00582851"/>
    <w:rsid w:val="00597D36"/>
    <w:rsid w:val="005A2900"/>
    <w:rsid w:val="005A4CB2"/>
    <w:rsid w:val="005A57CD"/>
    <w:rsid w:val="005A7405"/>
    <w:rsid w:val="005B1F3B"/>
    <w:rsid w:val="005B5FCF"/>
    <w:rsid w:val="005B7B8C"/>
    <w:rsid w:val="005C4179"/>
    <w:rsid w:val="005D3CF0"/>
    <w:rsid w:val="005E1D88"/>
    <w:rsid w:val="0060010D"/>
    <w:rsid w:val="00607917"/>
    <w:rsid w:val="00607FE2"/>
    <w:rsid w:val="00611C82"/>
    <w:rsid w:val="0061200B"/>
    <w:rsid w:val="0061642E"/>
    <w:rsid w:val="0062272A"/>
    <w:rsid w:val="006250F6"/>
    <w:rsid w:val="00626AA0"/>
    <w:rsid w:val="006315E5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22A77"/>
    <w:rsid w:val="00722BCE"/>
    <w:rsid w:val="00730041"/>
    <w:rsid w:val="0073042B"/>
    <w:rsid w:val="00736161"/>
    <w:rsid w:val="00736D8E"/>
    <w:rsid w:val="00737C64"/>
    <w:rsid w:val="007407D7"/>
    <w:rsid w:val="00740C6E"/>
    <w:rsid w:val="007412A1"/>
    <w:rsid w:val="00744A48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E759E"/>
    <w:rsid w:val="007F21AE"/>
    <w:rsid w:val="007F29C9"/>
    <w:rsid w:val="007F2D3A"/>
    <w:rsid w:val="00811876"/>
    <w:rsid w:val="008170ED"/>
    <w:rsid w:val="00826B63"/>
    <w:rsid w:val="008279C7"/>
    <w:rsid w:val="008300D2"/>
    <w:rsid w:val="00830C4F"/>
    <w:rsid w:val="008317C5"/>
    <w:rsid w:val="0084186F"/>
    <w:rsid w:val="00841D12"/>
    <w:rsid w:val="008430C9"/>
    <w:rsid w:val="00843255"/>
    <w:rsid w:val="00845593"/>
    <w:rsid w:val="00846435"/>
    <w:rsid w:val="008508C7"/>
    <w:rsid w:val="008526F6"/>
    <w:rsid w:val="0085284F"/>
    <w:rsid w:val="00852AAE"/>
    <w:rsid w:val="008538B9"/>
    <w:rsid w:val="00861487"/>
    <w:rsid w:val="00864331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17644"/>
    <w:rsid w:val="0092467C"/>
    <w:rsid w:val="00926D31"/>
    <w:rsid w:val="00937718"/>
    <w:rsid w:val="0094426F"/>
    <w:rsid w:val="00946425"/>
    <w:rsid w:val="00953D24"/>
    <w:rsid w:val="009567E6"/>
    <w:rsid w:val="00961B48"/>
    <w:rsid w:val="0096593C"/>
    <w:rsid w:val="009679D1"/>
    <w:rsid w:val="00971619"/>
    <w:rsid w:val="00971B70"/>
    <w:rsid w:val="0097344F"/>
    <w:rsid w:val="00977EF2"/>
    <w:rsid w:val="00981C86"/>
    <w:rsid w:val="00984C42"/>
    <w:rsid w:val="00990F4A"/>
    <w:rsid w:val="009A083A"/>
    <w:rsid w:val="009A25DE"/>
    <w:rsid w:val="009A2711"/>
    <w:rsid w:val="009A54A7"/>
    <w:rsid w:val="009A7D92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0302"/>
    <w:rsid w:val="009D5C3D"/>
    <w:rsid w:val="009D5FEE"/>
    <w:rsid w:val="009E0272"/>
    <w:rsid w:val="009E6649"/>
    <w:rsid w:val="009E787B"/>
    <w:rsid w:val="009F2040"/>
    <w:rsid w:val="009F7079"/>
    <w:rsid w:val="00A0064B"/>
    <w:rsid w:val="00A036BF"/>
    <w:rsid w:val="00A046F3"/>
    <w:rsid w:val="00A05A29"/>
    <w:rsid w:val="00A06C17"/>
    <w:rsid w:val="00A07C78"/>
    <w:rsid w:val="00A129F9"/>
    <w:rsid w:val="00A14E09"/>
    <w:rsid w:val="00A17C7A"/>
    <w:rsid w:val="00A22FF9"/>
    <w:rsid w:val="00A25481"/>
    <w:rsid w:val="00A31B6E"/>
    <w:rsid w:val="00A3424A"/>
    <w:rsid w:val="00A36251"/>
    <w:rsid w:val="00A36986"/>
    <w:rsid w:val="00A36E93"/>
    <w:rsid w:val="00A4264E"/>
    <w:rsid w:val="00A576FF"/>
    <w:rsid w:val="00A658FC"/>
    <w:rsid w:val="00A6602D"/>
    <w:rsid w:val="00A6702D"/>
    <w:rsid w:val="00A73548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0283"/>
    <w:rsid w:val="00AB27F9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15B2"/>
    <w:rsid w:val="00B11FC7"/>
    <w:rsid w:val="00B12129"/>
    <w:rsid w:val="00B13C8A"/>
    <w:rsid w:val="00B25DDA"/>
    <w:rsid w:val="00B31227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9548F"/>
    <w:rsid w:val="00BA5382"/>
    <w:rsid w:val="00BA5F6F"/>
    <w:rsid w:val="00BB6420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E447B"/>
    <w:rsid w:val="00BE648C"/>
    <w:rsid w:val="00BF1046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36FE5"/>
    <w:rsid w:val="00C42589"/>
    <w:rsid w:val="00C43A4B"/>
    <w:rsid w:val="00C63D5C"/>
    <w:rsid w:val="00C66C4C"/>
    <w:rsid w:val="00C708D1"/>
    <w:rsid w:val="00C85BDC"/>
    <w:rsid w:val="00C85F43"/>
    <w:rsid w:val="00C904BE"/>
    <w:rsid w:val="00C91275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68DA"/>
    <w:rsid w:val="00CD47F4"/>
    <w:rsid w:val="00CD6848"/>
    <w:rsid w:val="00CD6E23"/>
    <w:rsid w:val="00CE0E30"/>
    <w:rsid w:val="00CE2E5B"/>
    <w:rsid w:val="00CE60AA"/>
    <w:rsid w:val="00CE61BE"/>
    <w:rsid w:val="00CE7EBB"/>
    <w:rsid w:val="00CF12FA"/>
    <w:rsid w:val="00CF20AD"/>
    <w:rsid w:val="00CF461E"/>
    <w:rsid w:val="00CF6BDF"/>
    <w:rsid w:val="00D03296"/>
    <w:rsid w:val="00D147D4"/>
    <w:rsid w:val="00D16CAA"/>
    <w:rsid w:val="00D22CD3"/>
    <w:rsid w:val="00D254FC"/>
    <w:rsid w:val="00D26C81"/>
    <w:rsid w:val="00D34161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E11BA"/>
    <w:rsid w:val="00DE3E9D"/>
    <w:rsid w:val="00DE41F6"/>
    <w:rsid w:val="00DE61BF"/>
    <w:rsid w:val="00DE636B"/>
    <w:rsid w:val="00DE7511"/>
    <w:rsid w:val="00DF4625"/>
    <w:rsid w:val="00DF672F"/>
    <w:rsid w:val="00E06C92"/>
    <w:rsid w:val="00E06F29"/>
    <w:rsid w:val="00E07D89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14F8"/>
    <w:rsid w:val="00E634B9"/>
    <w:rsid w:val="00E65B06"/>
    <w:rsid w:val="00E762FD"/>
    <w:rsid w:val="00E76F37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A661E"/>
    <w:rsid w:val="00EB01E9"/>
    <w:rsid w:val="00EC0A3A"/>
    <w:rsid w:val="00EC4B24"/>
    <w:rsid w:val="00ED1E15"/>
    <w:rsid w:val="00EE7B18"/>
    <w:rsid w:val="00EF18C5"/>
    <w:rsid w:val="00EF5F15"/>
    <w:rsid w:val="00F207AF"/>
    <w:rsid w:val="00F2582F"/>
    <w:rsid w:val="00F36E8A"/>
    <w:rsid w:val="00F37B86"/>
    <w:rsid w:val="00F4062C"/>
    <w:rsid w:val="00F500F1"/>
    <w:rsid w:val="00F52ED7"/>
    <w:rsid w:val="00F52F71"/>
    <w:rsid w:val="00F609F0"/>
    <w:rsid w:val="00F62AE1"/>
    <w:rsid w:val="00F63F06"/>
    <w:rsid w:val="00F645AB"/>
    <w:rsid w:val="00F64606"/>
    <w:rsid w:val="00F84803"/>
    <w:rsid w:val="00F875A5"/>
    <w:rsid w:val="00F90F10"/>
    <w:rsid w:val="00F90F70"/>
    <w:rsid w:val="00F92C79"/>
    <w:rsid w:val="00F93F40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8FB"/>
    <w:rsid w:val="00FD33CF"/>
    <w:rsid w:val="00FD3F5E"/>
    <w:rsid w:val="00FD4BDB"/>
    <w:rsid w:val="00FD59E9"/>
    <w:rsid w:val="00FD60DD"/>
    <w:rsid w:val="00FD6926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rsid w:val="00736D8E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36D8E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rsid w:val="00736D8E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36D8E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47D4-1A87-41A6-BECD-366BBF40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KuTaeBKa</cp:lastModifiedBy>
  <cp:revision>2</cp:revision>
  <cp:lastPrinted>2021-03-09T13:12:00Z</cp:lastPrinted>
  <dcterms:created xsi:type="dcterms:W3CDTF">2021-03-09T13:14:00Z</dcterms:created>
  <dcterms:modified xsi:type="dcterms:W3CDTF">2021-03-09T13:14:00Z</dcterms:modified>
</cp:coreProperties>
</file>